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67664F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26</w:t>
            </w:r>
            <w:r w:rsidR="009E4006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EB38A5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7664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CLAUDIO ALEJANDRO GARCIA AGUILERA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67664F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CLAUDIO ALEJANDRO GARCIA AGUILERA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67664F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7664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JUVENTINO ROSAS NO. 223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>
              <w:t xml:space="preserve"> </w:t>
            </w:r>
            <w:r w:rsidRPr="0067664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ZONA DE ORO I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38020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CELAYA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8F2DCC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67664F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7664F">
              <w:rPr>
                <w:rFonts w:asciiTheme="majorHAnsi" w:hAnsiTheme="majorHAnsi"/>
                <w:sz w:val="24"/>
                <w:szCs w:val="24"/>
                <w:lang w:val="es-ES"/>
              </w:rPr>
              <w:t>GAAC640707PD7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412D3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9E4006" w:rsidP="00E412D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412D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  <w:r w:rsidR="0067664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9D5A8A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E412D3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6,5</w:t>
            </w:r>
            <w:r w:rsidR="0067664F">
              <w:rPr>
                <w:rFonts w:asciiTheme="majorHAnsi" w:hAnsiTheme="majorHAnsi"/>
                <w:sz w:val="24"/>
                <w:szCs w:val="24"/>
                <w:lang w:val="es-ES"/>
              </w:rPr>
              <w:t>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412D3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276600" cy="24461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78933" cy="244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C7A16"/>
    <w:rsid w:val="001E12A2"/>
    <w:rsid w:val="00272CE1"/>
    <w:rsid w:val="002D6E1D"/>
    <w:rsid w:val="0032322E"/>
    <w:rsid w:val="003B5C68"/>
    <w:rsid w:val="0042270E"/>
    <w:rsid w:val="0049617E"/>
    <w:rsid w:val="004B6AD7"/>
    <w:rsid w:val="00527563"/>
    <w:rsid w:val="0067664F"/>
    <w:rsid w:val="00732A28"/>
    <w:rsid w:val="007A4D87"/>
    <w:rsid w:val="00830D7B"/>
    <w:rsid w:val="008E77C4"/>
    <w:rsid w:val="008F2DCC"/>
    <w:rsid w:val="00907675"/>
    <w:rsid w:val="009D5A8A"/>
    <w:rsid w:val="009E4006"/>
    <w:rsid w:val="00A13A50"/>
    <w:rsid w:val="00B84E29"/>
    <w:rsid w:val="00BF2F96"/>
    <w:rsid w:val="00BF3D99"/>
    <w:rsid w:val="00C60D48"/>
    <w:rsid w:val="00CF1CF4"/>
    <w:rsid w:val="00D41B38"/>
    <w:rsid w:val="00DD08E0"/>
    <w:rsid w:val="00E24171"/>
    <w:rsid w:val="00E31963"/>
    <w:rsid w:val="00E412D3"/>
    <w:rsid w:val="00EB38A5"/>
    <w:rsid w:val="00F409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24</cp:revision>
  <cp:lastPrinted>2018-04-10T17:30:00Z</cp:lastPrinted>
  <dcterms:created xsi:type="dcterms:W3CDTF">2018-04-11T21:01:00Z</dcterms:created>
  <dcterms:modified xsi:type="dcterms:W3CDTF">2019-06-26T19:15:00Z</dcterms:modified>
</cp:coreProperties>
</file>